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03-06/2024/1632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Махачкала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1298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Махачкала, Республика Дагестан, г. Махачкала, пр. Акушинского, 100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ООО «Автостанция г. Хасавюрт», Республика Дагестан, г. Хасавюрт, ул. Буйнакского, д. 165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06002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«МАГАС» г. Назрань, Республика Ингушетия, Насыр-Кортский административный округ, г. Назрань, 120 м от перекрестка дороги "Назрань-Магас" и а/д М29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15003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№ 1 г. Владикавказ, РСО-Алания, г. Владикавказ, ул. Московская/Архонский пер.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А.Акушинского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90К-007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Черменское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Пожарского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Архонское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Бясовых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Архонское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 подъездная дорога от а/д М-4 "Дон" Южный подъезд  к г. 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Всесоюзная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Единства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Мамина-Сибиряка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Заозерная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Никопольский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Никопольский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Заозерная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Мамина-Сибиряка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Единства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Всесоюзная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подъездная дорога от автомобильной дороги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Архонское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Бясовых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Архонское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Пожарского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Черменское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90К-007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А.Акушинского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15003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06002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